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66196E">
        <w:rPr>
          <w:rFonts w:ascii="Arial" w:eastAsia="Times New Roman" w:hAnsi="Arial" w:cs="Arial"/>
          <w:color w:val="6A1408"/>
          <w:sz w:val="35"/>
          <w:szCs w:val="35"/>
        </w:rPr>
        <w:t>13. Özel Güvenlik Sınav Soru ve Cevapları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1) Aşağıdakilerden hangisi özel güvenlik görevlilerinin görev alanlarında yapacakları önleyici (önleme) aramanın amaçlarından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Can ve mal güvenliğinin sağlanması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Suç işleyen kişinin yakalanması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Suç işlenmesinin önlenmesi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Taşınması ve bulundurulması yasaklanmış her türlü silah, patlayıcı madde vb. eşyanın tespiti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Kamu düzeninin sağlanması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2) Aşağıdakilerden hangisi kitle iletişimin özelliklerinden biridir?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Yüz yüze iletişimdir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Çift yönlü olma zorunluluğu vardır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Tek yönlü iletim olarak kalabilir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Ulaşılabilecek insan sayısı sınırlıdır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Karşılıklı iletişim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3) X-Ray sisteminin kullanım amacı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Kişi üzerindeki metalleri algılamak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Yangın anında ikaz vermek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Radyasyonu ölçmek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Kişilerin bagajlarını kontrol etmek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Çevrenin görüntüsünü elde etmek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4) Bir kişinin sorumluluk alanının 90 derece olduğu koruma düzeni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Bir kişiyle koruma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İki kişiyle koruma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Dört kişiyle koruma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Üç kişiyle koruma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Beş kişiyle koruma düzeni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5) Kontrol noktasından geçen ziyaretçiler için hangi uygulama yanlıştır?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Kimlik tespiti yapılmalı ve kayda geçirilmelidir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Eşyaları kontrol edilmemelidir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Tanıtma kartı verilmelidir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Gerektiğinde refakatçi verilmelidir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Ziyaret edilecek kişiye haber verilerek test edilmelidir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6) Şoktaki hastaya hangisi yapılmaz?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Kanaması durdurulur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 B C’ sine bakılır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Ayakları yukarı kaldırılır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Üzeri örtülür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Su içirilir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7) Turnike uygulaması aşağıdaki hangi durumlarda yapılır?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Şok hali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Solunum durması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Burun kanması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Uzuv kopmalarında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8) Değişik amaçlar ve düşüncelerle bir araya gelmiş kişilerin toplumsal yapı içerisinde duygu, düşünce ve davranışları ile bireylerin toplumdan etkilenmeleri ve davranışlarındaki değişikliklere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Toplum psikolojisi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Toplum sosyolojisi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Davranış şekilleri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d) Psikolojik hareket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9) Olayın işleniş şeklinin ve mağdur-sanık-olay yeri ilişkisinin saptanabildiği dinamik bölgeye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Görev alanı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Olay yeri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Araştırma yeri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Hassas bölge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Olay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10) Patlayıcı maddenin istenilen zaman, şekil ve yerde patlamasını sağlamak amacıyla, bir kısım unsurların birleştirilmesiyle hazırlanan düzenek veya kurgulara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Başlatıcı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Patlama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Bomba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Bubi tuzağı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Kapsül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11) Maddenin belli bir süre ve dozda kullanılması ile oluşan, alınmadığı zaman yoksunluk belirtileri şeklinde kendini gösteren, vücut ve madde arasında oluşan ilişkiye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Bağımlılık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Doz aşımı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Yoksunluk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Pasif içicilik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Tolerans artışı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12) Aşağıdakilerden hangisi itfaiyenin görevleri arasında yer almaz?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Yangınlara müdahale etmek, söndürmek, can kurtarmak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Su baskınlarına müdahale etmek ve zararsız hale getirmek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Su baskınlarıyla dolmuş suları boşaltmak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Belediye başkanının izniyle sınırı dışındaki yardımlara müdahaleye gitmek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Tehlikeli madde üreten yerleri belirlemek ve denetlemek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13) Aşağıdakilerden hangisi genel kolluk içerisinde yer alır?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Sahil güvenlik görevlisi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Belediye zabıtası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Orman muhafaza memuru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Askeri inzibat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Özel güvenlik görevlisi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14) Yabancı kişilerin özel güvenlik şirketi kurabilmesi veya özel güvenlik hizmeti verebilmesi hangi özelliğe göre olur 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Hiç bir şekilde mümkün değildir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Mütekabiliyet esasına bağlıdır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İzne gerek yoktur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 Valinin kararına bağlıdır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15) Aşağıdakilerden hangisi kitle iletişimin temel işlevleri arasında sayılmaz?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Haber verme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Propaganda etkisi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Öğretici olma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Yönetime katılmayı sağlama/teşvik etme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Eğlendirme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16) Şüpheli şahıslar kendilerini nasıl belli ederler?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Göz renklerinden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b) Boylarından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Saçlarından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Davranışlarından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Kilolarından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17) Aşağıdakilerden hangisi dozimetrenin kullanımında dikkat edilmesi gereken hususlardır?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X-Ray cihazının tünel ve kenarına konulamaz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Herhangi birine ödünç verilemez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Başka bir personelden ödünç alınamaz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Toka ve giyeceklerin metal parçaları gibi malzemelerin arasına konulamaz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18) Yaya koruma esnasında saat 06.00 istikametinden saldırı gelmesinde koruma personeli, korunan kişiyi hangi saat istikametine kaçırmalıdır?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06.00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09.00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12.00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18.00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03.00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19) 5188 Sayılı Kanuna göre faaliyet gösteren özel güvenlik eğitimini veren kuruluşlar hangi makam tarafından denetlenir?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Cumhuriyet savcısı ve hakimler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MEB ve milli eğitim müdürlükleri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Emniyet müdürlüğü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Jandarma komutanlığı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İçişleri Bakanlığı ve valilikler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20) Aşağıdakilerden hangisi kişilerin korku sebeplerinden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Kişi-içi iletişim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Başarısızlık inancı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Asosyal bir iş ortamı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Sürekli stres ve hastalıklar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Baskı dolu çocukluk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21) Özel güvenlik görevlileri hangi kanunun uygulanmasında memur sayılır?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Polis Vazife ve Salahiyetler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Türk Ceza Kanunu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Emniyet Teşkilatı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Sahil Güvenlik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22) Terk edilmiş bir şeyin özel güvenlik görevlisi tarafından bulunduğu yerden alınarak emin bir yerde tutulmasına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Emanete alma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Zapt etme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Müsadere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Muhafaza altına alma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23) Aşağıdakilerden hangisi iletişimin özelliklerinden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İletişim karşılıklı bilgi ve duygu alış verişidir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İletişimin olabilmesi için iletişime katılan insanların olması gerekir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Verilen mesajlar sözlü yada sözsüz nitelikte olmalıdır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İletişimde en önemli mesajlar kişilerin söylediği kelimelerdedir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İletişim tek yönlü değil çift yönlü olmalıdır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24) 4 kameradaki görüntüleri tek bir monitörde (ekranda) izleme imkânı veren cihaz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a) Detektör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X-Ray cihazı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Dozimetre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Quad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CCTV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25) Aşağıdakilerden hangisi önemli kişinin güzergâhı üzerinde dikkat edilmesi gereken hususlardandır?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Arıza yapmış araçlar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Mevsime ya da bölgeye göre uygunsuz şekilde giyinmiş olan kişiler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Yapılan yol çalışmaları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Şüpheli ve renkli camlı karavanlar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26) Aşağıdakilerden hangisi teknolojik güvenlik cihazlarından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Metal detektörler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X-ray cihazı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Alarm sistemi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Kameralı cep telefonu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Patlayıcı buhar detektörü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27) Aşağıdakilerin hangisi adli aramanın amaçlarından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Suça ait iz bulmak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Suça ait delil bulmak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Suçun işlenmesini engellemek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Suçun failini yakalamak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Suça ait delilleri toplamak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28) Burkulmada aşağıdakilerden hangisi görülmez?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Anormal eklem görüntüsü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Şişlik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Morarma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Ağrı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Hareket kısıtlılığı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29) Aşağıdakilerden hangisi ilk yardımcının yapmaması gereken davranışlardandır?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Tedbir almak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Gerekirse kendi hayatını riske atarak yaralıyı kurtarmak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Haberleşmeyi sağlamak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Triyaj yapmak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Teşhis etmek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30) Adli arama kararı verme yetkisi kime aittir?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Kolluk amirlerine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Vali ve kaymakamlara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Belediye başkanlarına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Hakimlere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Kişinin kendisine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31) Narkotik maddeler içinde ilaç sanayinde kullanılan madde hangisidir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Kokain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Esrar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Eroin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Morfin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32) EDS (Explosive Detectîon System) ne işe yarar?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Duman algılayıcı sistemdir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Patlayıcı maddelerin taramasında kullanılan bir çeşit patlayıcı tarama sistemidir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c) Gaz detektörü olarak kullanılır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Bir çeşit alarm sistemidir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33) Aşağıdakilerden hangisi terörün nedenlerinden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Psikolojik nedenler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Siyasi nedenler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Coğrafi nedenler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Ekonomik nedenler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Sosyal nedenler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34) Çoklu koruma düzenlerinde tehlike anında yakın koruma amirinin öncelikli görevi nedir?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Saldırganları yakalamak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Önemli kişiyi bir an önce oradan uzaklaştırmak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Kalabalığı dağıtmak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Saldırıya karşılık vermek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35) Devriye hizmetinin amacı aşağıdakilerden hangisi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Huzur ve güven ortamını sağlama hizmetidir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Mal, can ve ırzı koruma hizmetidir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Suçları önlemeye yönelik bir hizmettir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Yardım isteyenlere yardım etme hizmetidir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Toplumu sindirme suretiyle suçların önlenmesi hizmetidir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36) İç kanaması olan yaralıya ilk yardım uygulanırken aşağıdakilerden hangisinin yapılması sakıncalıdır?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Ağızdan sıvı verilerek kayıp önlenir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Şok pozisyonu verilir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112 acil yardım aranır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Üzeri örtülerek sıcak tutulur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Hareket ettirilmez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37) Aşağıdakilerden hangisinde oynamaz eklem bulunur?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Omurgada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Dirsekte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Kalçada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Kafatasında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Bilekte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38) “İnsanlar bir şeyi ifade etmek için toplanmışlardır. Belli duyguların açığa çıkartmaya yönelik davranışlardır. Parti, dans grupları vb” ifadesi hangi tür kalabalık çeşididir?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Dinleyici kalabalıklar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Kızgın kalabalıklar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Önceden planlanmış toplantılar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İrade kalabalıkları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Dini hizmete yönelik kalabalıklar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39) Aşağıdakilerden hangisi “olay”ın özelliklerinden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Dinamiktir, hareketlidir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Kanunlarda suç olarak belirtilen fiil ve hareketlerdir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Oluşan ve olağan dışı bir durum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Hayatın akışını etkileyen ve değiştiren bir durum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Olağan bir durum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40) Hararet ve şok tesiriyle, bulundukları hacimden kimyasal değişikliğe uğrayarak, çok hacimde gaz, yüksek derecede ısı meydana getirebilen katı, sıvı ve gaz haldeki tüm bileşim ve karışımlara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a) Bomba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İnfilaklı fitil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Patlayıcı madde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Patlama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Kapsül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41) “Bir insanı yargılamadan önce, gün doğumundan batımına değin onun ayakkabılarıyla dolaşın” atasözü hangi süreci ifade etmektedir?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İleti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Sempati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Motivasyon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Empati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Yardımseverlik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42) Özel güvenlik birimleri ve görevlileri, görev alanında bir suçla karşılaştığında; ……………… görevli ve yetkilidir.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Suça el koymakla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Suçun devamını önlemekle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Şüpheliyi tespit ve yakalamakla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Olay yerini ve suç delillerini muhafazayla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43) Kişiye karşı insan onuruyla bağdaşmayan ve bedensel veya ruhsal yönden acı çekmesine, algılama veya irade yeteneğinin etkilenmesine, aşağılanmasına yol açacak davranışlarda bulunan kimse hangi suçu işlemiş olur?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İşkence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Kişi hürriyetinden yoksun kılma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Görevi kötüye kullanma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Görevi ihmal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44) Özel güvenlik görevlisinin yetki ve sorumluluklarının sınırı yer ve zaman bakımından hangi seçenekte doğru verilmiştir?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İl sınırları içerisinde, her yerde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Görevli oldukları süre içerisinde, her yerde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Görev alanlarında, görev süresince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Her zaman her yerde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Görev alanına bakılmaksızın, görev süresince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45) Bir kimsenin gönderdiği mesajı doğru algılamak için aşağıdakilerden hangisi gereklidir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Önyargılardan uzak, etkin bir dinleme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Konuyla ilgili önceden bilgi sahibi olma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Mesajı gönderen kişiyi önceden tanıma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Kaynak ve alıcının ortak deneyimlere sahip olması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Kaynak ve alıcının aynı mekânda bulunması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46) Aşağıdakilerden hangisi kitle iletişim aracı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Telefon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Gazete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Televizyon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Radyo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Dergi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47) Aşağıdaki cihazların hangisi kapalı devre televizyon sisteminde kullanılan cihazlardan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Kamera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Monitör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Switcher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d) Quad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Proximity okuyucular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48) Aşağıdakilerden hangisi üst aramalarında dikkat edilmesi gereken hususlardandır?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Aramada öncelik kişilere, sonra eşyaya verilmelidir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Arama ekip olarak gerçekleştirilmelidir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En az 2 kişi ile yapılmalıdır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Dıştan gelecek tehlikelere karşı duyarlı olunmalıdır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49) Koruma amirinin araçlı koruma düzenlerinde oturduğu yer neresidir?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Makam aracının arka sağ koltuğu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Makam aracının ön sağ koltuğu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Takip aracının arka sağ koltuğu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Takip aracının ön sol koltuğu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50) Herhangi bir işi veya olay sonucu yapılanların, elde edilen bilgi, belge, duyum ve düşüncelerin belirli bir düzen dâhilinde yazılı olarak bildirilmesine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Tutanak tutma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Not alma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İfade alma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Özet çıkarma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Rapor yazma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51) Eşkâl tanımında aşağıdaki seçeneklerden hangisi diğerlerine göre daha öncedir?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Saç uzunluğu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Pantolon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Ayakkabı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Kişinin değiştirilemeyen fiziksel özellikler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Ayakkabı rengi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52) Zehirlenmelerde hastayı kusturmanın sakıncalı olmadığı durum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Bilinç kapalı ise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Asit, baz, deterjan gibi yakıcı maddeler içilmişse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Petrol ürünü içilmişse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Mantar zehirlenmesi ise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Tuz ruhu içilmişse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53) Aşağıdakilerden hangisi olayları başlatma usulleri safhalarındandır?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Yaygın propaganda yapmak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Konuşmalar yapmak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Heyecanı artırmak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Eyleme geçiş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54) Aşağıdakilerden hangisine suni solunum yapılır?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Normal solunum yapanlara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Kalbi düzensiz çalışanlara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Solunumu 3-5 dk önce durmuş olanlara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Solunumu düzensiz olanlara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55) Gözaltına alınacak bir topluluğu çevirmek amacı ile kullanılan düzen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Hat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Kama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c) Ekip düzeni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Çember düzeni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56) Aşağıdakilerden hangisinde ilk ekibin tanımı doğru olarak verilmiştir?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Olayı ilk önce öğrenen ekiptir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Olay yerinde suçluları yakalayan ve soruşturmacı birime teslim eden ekiptir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Meydana gelen olaya ilk müdahale eden ekiptir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Olay yerinde görevli polis ekibidir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57) Posta veya kargoyla gelmiş olan paketin, paket bomba olabileceği nasıl anlaşılır?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Dengeli olup, olmadığından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Ağırlığından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Kokusundan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Üzerindeki yağ lekelerinden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58) Teneffüs yoluyla, ağızdan ve damar içine enjekte edilerek kullanılan madde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Ecstasy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Eroin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Esrar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Captagon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Tiner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59) Özel güvenlik görevlilerinin çalışma izni hangi şartlarda iptal edilir?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İstenildiğinde her zaman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Taksirli bir suç işlediğinde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Alkollü araç kullandığı tespit edildiğinde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Aranan şartlardan birinin kaybedilmesi halinde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Hiçbir zaman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60) Özel güvenlik görevlilerinin hangi koruma ve güvenlik hizmeti için ne miktar ve özellikte ateşli silah bulundurulabileceği kim tarafından belirlenir?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Özel güvenlik komisyonu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İl idare kurulu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Hâkim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Kolluk amiri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Belediye Meclisi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61) Aşağıdakilerden hangisi iletişimin temel amaçlarından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Paylaşmak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Haberleşmek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Var olmak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Arkadaş edinmek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Etkilemek ve yönlendirmek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62) Aşağıdakilerden hangisi bir felaket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Deprem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Sel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Yangın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Kasırga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Yanma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63) Aşağıdakilerden hangisi stres belirtilerinden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Saldırganlık veya kayıtsızlık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Unutkanlık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Korkulu rüyalar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d) Sinirlilik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Konuşkanlık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64) X -Ray cihazında bant üzerine konulan bavul ve paketler arasındaki mesafe en az kaç cm olmalıdır?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75 cm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90 cm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110 cm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50 cm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Fark etmez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65) Aşağıdakilerden hangisi olay yeri inceleme ekibinin görevlerinden değildir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Koruma tedbirlerinin yeterli olup olmadığını kontrol etmek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Olay yerinde bulunan tanıkların ifadelerini almak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Olay yerinin orijinal halini korumak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Olay yerinde delilleri tespit etmek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Olay yerindeki delilleri toplamak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66) Aşağıdakilerden hangisi araçlı koruma düzenlerinde resmi konvoy düzenini oluşturan araçlardan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Motosikletli ekip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Öncü koruma aracı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İtfaiye aracı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Ambulans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CAT (Karşı atak timi) takip aracı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67) Aşağıdakilerden hangisi eşkâl tarifinde belirtilecek özelliklerden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Yüz yapısı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Görülebilir yara izleri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Boyu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Psikolojik durumu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Cinsiyeti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68) Kanayan yer ile kalp arasındaki tek kemik üzerinden sıkma (boğma) uygulanarak, kanayan yere kan gitmesinin engellenmesiyle uygulanan kanamayı durdurma yöntemi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Basınçlı kan durdurma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Kanamada tespit uygulaması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Atel uygulaması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Turnike uygulaması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69) Göz yaşartıcı kimyasal maddelerin yayılma yolu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I Yanma ile yayma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 Patlama ile yayma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III Sıkıştırılmış aerosol ile yayma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Yalnızca 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Yalnızca II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Yalnızca III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Yalnızca I ve II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70) Aşağıdaki durumlardan hangisinde çember düzeni kullanılmaz?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Bir şahsın korunmasında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Bir grubun korunmasında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Grubun dağıtılmasında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Grubun gözaltına alınmasında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Kıymetli bir malzemenin korunmasında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71) Aşağıdakilerden hangisi olay yerinin korunmasında ilk ekibin görevlerinden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Can ve mal güvenliğini sağlar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Olay yerini en geniş hatlarıyla koruma altına alır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Tanıkları belirler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Olay yerinde delilleri tespit eder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Olayın safhası, seyri ve sonucu hakkında ilgili yerlere bilgi verir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72) Aşağıdakilerden hangisinde söndürücü olarak köpük ( FOAM ) kullanılmaz?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Orman yangınları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Havaalanları, uçak hangarları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Akaryakıt depolama yerleri ve dolum tesisleri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Boya, vernik atölyeleri ve depoları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73) Önleme aramalarında elde edilen suç unsurları hakkında nasıl bir işlem yapılır?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El konularak tutanakla kişi ve malzeme kolluk kuvvetlerine teslim edilir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Sadece el konulan malzeme kolluk kuvvetlerine teslim edilir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Elde edilen malzeme adli makamlara teslim edilir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Hiçbir şey yapılamaz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Şahıs bölgeden uzaklaştırılır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74) İletişim sürecinde mesajı gönderen kişi, kurum ya da araca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Alıcı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Kaynak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Hedef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Kanal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Geri bildirim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75) El detektörü hangi sistemi desteklemek için kullanılır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Parmak izi okuyucu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Dikenli tel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Kapı detektörü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Kapalı devre TV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Alarm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76) Korunan kişinin gideceği mevki ve güzergâh üzerinde önemli kişiye yönelik tehlike ve riski ortadan kaldırmak için yapılan ön çalışma nedir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Yakın koruma ekibinin amacı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Öncü istihbarat çalışması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Temel koruma prensipleri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Kişisel fiziki koruma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77) Devriye hizmetlerinde en az kaç kişi olmalıdır?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2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1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4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3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5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78) X-Ray cihazlarının kullanım amacı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Bagajlardaki gizlenmiş, patlayıcı cisimleri bulmak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Bagajların hızlı bir şekilde kontrolünü sağlamak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Girişlerde kontrol nedeniyle olabilecek yığılma ve gecikmeleri önlemek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Yasa dışı cisimlerin içeri sokulma girişimlerine karşı caydırıcılık sağlamak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79) Problem çözme işleminde başarı aşağıdakilerden hangisine bağlıdır?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Problemin doğru tanımlanması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b) Problemle ilgili yeterli bilgi sahibi olunmasına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Farklı çözüm önerilerinin üretilmesine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Mevcut seçeneklerin uygulanmaya konulup değerlendirilmenin yapılmasına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80) Özel Güvenlik Hizmetlerine Dair Kanuna göre özel güvenlik görevlisi aşağıdakilerden hangisini yapmaya yetkili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Görevli olduğu alanda kişilerin üstlerini detektörle arama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Hakkında yakalama ve tutuklama müzekkeresi bulunanları yakalama ve arama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Terk edilmiş eşyayı emanete alma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Suç kovuşturma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Olay yerini ve delilleri koruma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81) Aşağıdakilerden hangisi etkin bir iletişimin önündeki engellerden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Korkular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Ön kabuller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Kendini tanımak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İsim takmak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Ben-merkezcilik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82) Aşağıdakilerden hangisi ilk yardımın tanımı ve kapsamı içinde yer almaz?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Hayat kurtarmak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İyileşmeyi kolaylaştırmak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İlaç kullanmak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Yaşamı korumak ve sürdürülmesini sağlamak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Elimizdeki ve çevredeki malzemeleri kullanmak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83) İl sınırları içerisinde genel ve özel kolluk kuvvetlerinin idari amiri kimdir?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İl emniyet müdürü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İçişleri Bakanı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Vali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Kaymakam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84) Aşağıdakilerden hangisi olay yerindeki maddi delilleri etkileyen faktörlerdendir?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Mağdur ve mağdur yakınları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Hava koşulları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Basın mensupları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Sanık ve sanık yakınları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85) Kapalı devre televizyon sistemi kullanılan bir işletmede kameranın netlik ayarı aşağıdakilerden hangisi ile yapılır?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Multıplexer kullanarak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Quad kullanarak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Görüntüleri video kayıt cihazına kaydederek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Pan-tilt motor kullanarak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Kamera lensinin focus, iris ve zoom ayarını yaparak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86) Aşağıdakilerden hangisi OC gazının etkileri arasında yer almaz?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Göz yaşarması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Aşırı tükürük ve salya ifrazı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Göğüste sıkışma hissi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Nefes darlığı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Burunda tahriş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87) Aşağıdakilerden hangisi olay yerinde yapılmaması gereken davranışlardandır?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Tanık ve sanıkları bir arada tutmak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Sanık ve tanıkları belirlemek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c) Olay yerini şeritle çevirmek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Olay yeri kapalı alan ise kapıları kilitlemek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Devam eden olaya müdahale etmek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88) Teröristlerin bombalı eylem yapabileceği yerler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Tören alanları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Kamu kuruluşu binaları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Halkın yoğun bulunduğu alış veriş merkezleri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Toplu taşım araçları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89) Aşağıdakilerden hangisi atardamar kanamalarının özelliklerinden biridir?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Kısa sürede durdurulur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Sızıntı şeklindedir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Kalp ritmi ile uyumlu değildir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Koyu kırmızı renktedir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Pıhtılaşma süresi uzun olduğundan kanama süresi uzundur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90) Görev yapılan bölgede terkedilmiş bir eşya (paket, çanta v.b.) görülmesi halinde aşağıdaki seçeneklerden hangisi\hangileri yapılmalıdır?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I Metal el detektörü ile cisim teşhis edilmeye çalışılır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 Bölgede kapı detektörü var ise kapı detektöründen geçirilerek teşhis edilir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III Çevresi emniyete alınır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IV Bölgede X-Ray cihazı varsa cihazdan geçirilerek teşhis edilir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V Güvenlik güçlerine bilgi verilir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II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II, III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III, V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IV, V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I,II, III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91) Aşağıdakilerden hangisinde özel güvenlik görevlisi silah taşıyabilir?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Kişi korumalarında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Sahne gösterilerinde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Sağlık tesislerinde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Spor müsabakalarında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Üniversitelerde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92) Aşağıdakilerden hangisi ilk ekibin yapması gereken hususlardan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Devam etmekte olan olaya müdahale edilir ve kontrol altına alınır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Yaralıları olay yerinde muhafaza eder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Olay yerinde yaralı varsa ambulans istenir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Kapalı veya tehlikeli yerlerde kalan kişiler tahliye edilir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Olay derhal genel kolluk birimlerine ihbar edilir, uzman ekiplerin gelmesi sağlanır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93) Özel güvenlik görevlisine “kimlik sorma yetkisi” veren yasal dayanak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Kimlik Bildirme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Özel Güvenlik Hizmetlerine Dair Kanun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Borçlar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Türk Ceza Kanunu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94) Günlük yaşamda karşılaşılan olaylar sonucu hissedilen sıkıntı ya da zorlanma durumuna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Stres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İletişim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Kızgınlık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d) Nefes darlığı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Eleştiri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95) Aşağıdakilerden hangisi elektronik güvenlik sistemi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CCTV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El detektörleri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Beton bariyerler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Mektup kontrol cihazları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Kapalı devre görüntüleme sistemleri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96) Acil durumlarda 112 acil ambulans servisi arandığında aşağıdakilerden hangisi verilmesi gereken bilgilerden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Olay ve yaralı sayısı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Adresin bilinen noktalardan tarifi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Kaza karayolunda ise hangi yönde olduğu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Yaralıların kimlik bilgileri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Kullanılan telefon numarası ile ad ve soyadı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97) Belli bir konuyu başkalarına aktarıp benimsetmeye ve onların ilgisini kazanmaya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Slogan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Açıklama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Propaganda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Bildiri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98) Olay yerinde kovan bulunmamışsa nasıl değerlendirme yapılır?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Otomatik silah kullanılmıştır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Kovan cesette kalmıştır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Toplu tabanca kullanılmıştır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Yarı otomatik silah kullanılmıştır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99) Aşağıdakilerden hangisi özel güvenlik görevlisinin görevlerinden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Görev alanında suça el koymak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Suçun devamını engellemek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Sanığı tespit etmek ve yakalamak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Sanığı gözaltına almak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Suç delillerini muhafaza etmek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100) Aşağıdakilerden hangisi sıcak çarpması (vurması) belirtilerindendir?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Çok konuşma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Aşırı heyecan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Adale gevşemesi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Hareketliliğin artması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Aşırı terleme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SİLAH  SORULARI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1) Aşağıdakilerden hangisi kısa namlulu silahların parçalarından değildir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Alev kanalı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Namlu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Gez- arpacık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Sürgü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Şarjör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2) “Aksi ispatlanana kadar tüm silahlar…………….dur?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Boştur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Hazır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Kurulu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d) Dolu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Emniyette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3) Aşağıdakilerden hangisi ateşleme tertibatının ana parçalarından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Tetik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İğne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Horoz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İğne yayı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Gerdel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4) Kapsülün ana görevi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Fişeğe hız verir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Çekirdeğe yön verir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Barutun ateşlemesini sağlar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Barutun nemlenmesini önler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Fişeğe yön verir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5) Aşağıdakilerden hangisinde tabancanın sökülme sırası doğru olarak verilmiştir?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I Kapak takımını çıkart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 Şarjörü çıkart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III Yerine getiren yayı çıkart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IV Namluyu çıkart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V Tabancayı boşalt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I-II-III-IV-V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V-IV-III-II-I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II-V-I-III-IV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V-III-IV-II-I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III-II-I-V-IV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6) Aşağıdakilerden hangisi şarjör parçalarından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Şarjör tüpü (gövdesi)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Gerdel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Şarjör yayı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Emniyet mandalı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Şarjör kapağı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7) Yiv ve setin çekirdek üzerinde bıraktığı izlere ne denir?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Yiv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Set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Rampa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Hazne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Rayyür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8) Rampa nerede bulunur?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Şarjörde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Namlu ağzında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Horozun altında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Fişek yatağı gerisinde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Sürgü üzerinde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9) Kısa namlulu silahlar hangi tip silahlardır?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Ağır ateşli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Ateşsiz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Kimyasal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Biyolojik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Hafif ateşli silahlar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10) Sökülmüş silahın takılması işleminde takip edilecek yol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Takma işlemine istediğimiz parçadan başlanır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b) Takma işlemi, sökülme işleminin en son maddesinden başlanarak sıra ile yapılır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Takma işleminin genel kuralı yoktur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Önce şarjör takılır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Silahın dolu olup olmadığı kontrol edilir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11) Aşağıdakilerden hangisi kovan üzerinde kalan izlerden değildir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a) İğne izi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Çıkarıcı izi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Tırnak izi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Yiv izi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Hiçbirisi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12) Tırnak kırıldığında;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Fişek ateşlenmez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Fişek yatağına fişek sürülmez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Boş kovan normal olarak dışarıya atılamaz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Tabanca dolduruş yapamaz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Tetik çekilemez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13) Atış için sıra bekleyen merminin işgal ettiği yere …..…, atışa hazır fişeğin işgal ettiği yere de ……… denir.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Fişek yatağı-hazne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Hazne-fişek yatağı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Namlu –hazne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Hazne-şarjör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Rampa-fişek yatağı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14) Silahların genel olarak sınıflandırılmasında aşağıdakilerden hangisi yoktur?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Kimyasal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Ateşli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Ağır ateşsiz silahlar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Biyolojik silahlar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Ateşsiz silahlar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15) Nişan hattı kaç noktanın bir araya gelmesinden oluşur?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5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4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2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3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1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16) Aşağıdakilerden hangileri ateşli silahların tasniflenmesine girmez?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Ağır ateşli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Hafif ateşli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Uzun namlulu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Otomatik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Nükleer silahlar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17) Kovan atma boşluğu hangi parça üzerinde bulunur?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Sürgü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Namlu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Fişek yatağı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Gövde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Hazne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18) Çap nedir?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Karşılıklı iki set arasındaki mesafedir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Yiv ve set sayısıdır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Fişek yatağının çapıdır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lastRenderedPageBreak/>
        <w:t>d) Namlu boyutudur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Silahın kapasitesidir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19) Mermi çekirdeğine hız, dönüş ve yön vererek hedefe göndermeye yarayan parçaya ne ad verilir?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Kovan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Sürgü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Namlu (yiv ve set)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d) Gerdel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Şarjör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20) Aşağıdakilerden hangisi silahların parçalarından biri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Kabza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Namlu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Sürgü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Kapsül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Horoz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21) Aşağıdaki parçalardan hangisi ateşleme sisteminden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Horoz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İğne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Tetik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Şarjör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İğne yayı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22) “……………maddelerden yapılan ve yakıcı, zehirleyici, bayıltıcı, göz yaşartıcı vb. etkilere sahip silahlara………………silahlar denir.” ifadesindeki noktalı yerlere aşağıdakilerden hangisi gelmelidir 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Kimyasal-Kimyasal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Biyolojik -Biyolojik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Biyolojik-Kimyasal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Kimyasal-Ateşli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Biyolojik-Ateşsiz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23) Aşağıdakilerden hangisi şarjörün parçası değildir?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Şarjör gövdesi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b) Şarjör kapağı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Gerdel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Şarjör çıkartma kilidi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e) Şarjör kapak kilidi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24) Uzman personel tarafından yapılan ve gerektiğinde parça değişen bakım aşağıdakilerden hangisidir?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Kapsamlı bakım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b) Zorunlu bakım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c) Haftalık bakım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Uzman bakım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Atış sonrası bakım</w:t>
      </w:r>
    </w:p>
    <w:p w:rsidR="0066196E" w:rsidRPr="0066196E" w:rsidRDefault="0066196E" w:rsidP="00661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66196E">
        <w:rPr>
          <w:rFonts w:ascii="Arial" w:eastAsia="Times New Roman" w:hAnsi="Arial" w:cs="Arial"/>
          <w:b/>
          <w:bCs/>
          <w:color w:val="191919"/>
          <w:sz w:val="23"/>
        </w:rPr>
        <w:t>25) Fişek kapsülünde bulunan alev kanalı ne işe yarar?</w:t>
      </w:r>
      <w:r w:rsidRPr="0066196E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a) Barut gazının dışarı atılmasına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Alevin baruta intikaline</w:t>
      </w:r>
      <w:r w:rsidRPr="0066196E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t>c) Barut gazının çekirdeğe basınç yapmasına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d) Barutun etkisinin azalmasına</w:t>
      </w:r>
      <w:r w:rsidRPr="0066196E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6D6384" w:rsidRDefault="006D6384"/>
    <w:sectPr w:rsidR="006D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66196E"/>
    <w:rsid w:val="0066196E"/>
    <w:rsid w:val="006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61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3984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2019-03-01T09:39:00Z</dcterms:created>
  <dcterms:modified xsi:type="dcterms:W3CDTF">2019-03-01T09:39:00Z</dcterms:modified>
</cp:coreProperties>
</file>